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</w:p>
    <w:p w:rsidR="007D770E" w:rsidRPr="007F1B83" w:rsidRDefault="007F1B83" w:rsidP="007F1B83">
      <w:pPr>
        <w:pStyle w:val="a4"/>
        <w:shd w:val="clear" w:color="auto" w:fill="FFFFFF"/>
        <w:jc w:val="center"/>
        <w:rPr>
          <w:b/>
          <w:bCs/>
          <w:sz w:val="36"/>
          <w:szCs w:val="36"/>
        </w:rPr>
      </w:pPr>
      <w:r w:rsidRPr="007F1B83">
        <w:rPr>
          <w:b/>
          <w:bCs/>
          <w:sz w:val="36"/>
          <w:szCs w:val="36"/>
        </w:rPr>
        <w:t>Конспект урока по чтению</w:t>
      </w: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7F1B83">
      <w:pPr>
        <w:pStyle w:val="a4"/>
        <w:shd w:val="clear" w:color="auto" w:fill="FFFFFF"/>
        <w:jc w:val="right"/>
        <w:rPr>
          <w:b/>
          <w:bCs/>
          <w:sz w:val="28"/>
          <w:szCs w:val="28"/>
        </w:rPr>
      </w:pPr>
    </w:p>
    <w:p w:rsidR="007D770E" w:rsidRDefault="007D770E" w:rsidP="007F1B83">
      <w:pPr>
        <w:pStyle w:val="a4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Подготовила : </w:t>
      </w:r>
      <w:r w:rsidR="0008462A">
        <w:rPr>
          <w:b/>
          <w:bCs/>
          <w:sz w:val="28"/>
          <w:szCs w:val="28"/>
        </w:rPr>
        <w:t>Тимофеева И. А.</w:t>
      </w:r>
    </w:p>
    <w:p w:rsidR="007F1B83" w:rsidRDefault="007F1B83" w:rsidP="007F1B83">
      <w:pPr>
        <w:pStyle w:val="a4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8462A">
        <w:rPr>
          <w:b/>
          <w:bCs/>
          <w:sz w:val="28"/>
          <w:szCs w:val="28"/>
        </w:rPr>
        <w:t>читель</w:t>
      </w:r>
      <w:r>
        <w:rPr>
          <w:b/>
          <w:bCs/>
          <w:sz w:val="28"/>
          <w:szCs w:val="28"/>
        </w:rPr>
        <w:t xml:space="preserve"> начальных классов</w:t>
      </w:r>
    </w:p>
    <w:p w:rsidR="0008462A" w:rsidRDefault="0008462A" w:rsidP="007F1B83">
      <w:pPr>
        <w:pStyle w:val="a4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ГКОУ «  Специальная(коррекционная)школа-интернат №14</w:t>
      </w:r>
    </w:p>
    <w:p w:rsidR="0008462A" w:rsidRDefault="0008462A" w:rsidP="007F1B83">
      <w:pPr>
        <w:pStyle w:val="a4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Ставропольский край</w:t>
      </w:r>
      <w:r w:rsidR="007F1B8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7F1B83">
        <w:rPr>
          <w:b/>
          <w:bCs/>
          <w:sz w:val="28"/>
          <w:szCs w:val="28"/>
        </w:rPr>
        <w:t xml:space="preserve">с. </w:t>
      </w:r>
      <w:proofErr w:type="spellStart"/>
      <w:r w:rsidR="007F1B83">
        <w:rPr>
          <w:b/>
          <w:bCs/>
          <w:sz w:val="28"/>
          <w:szCs w:val="28"/>
        </w:rPr>
        <w:t>Константиновское</w:t>
      </w:r>
      <w:proofErr w:type="spellEnd"/>
      <w:r w:rsidR="007F1B83">
        <w:rPr>
          <w:b/>
          <w:bCs/>
          <w:sz w:val="28"/>
          <w:szCs w:val="28"/>
        </w:rPr>
        <w:t xml:space="preserve"> </w:t>
      </w:r>
    </w:p>
    <w:p w:rsidR="007D770E" w:rsidRDefault="007D770E" w:rsidP="007F1B83">
      <w:pPr>
        <w:pStyle w:val="a4"/>
        <w:shd w:val="clear" w:color="auto" w:fill="FFFFFF"/>
        <w:jc w:val="right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D770E" w:rsidRDefault="007D770E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F1B83" w:rsidRDefault="007F1B83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7F1B83" w:rsidRDefault="007F1B83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08462A" w:rsidRDefault="0008462A" w:rsidP="00EA6172">
      <w:pPr>
        <w:pStyle w:val="a4"/>
        <w:shd w:val="clear" w:color="auto" w:fill="FFFFFF"/>
        <w:rPr>
          <w:b/>
          <w:bCs/>
          <w:sz w:val="28"/>
          <w:szCs w:val="28"/>
        </w:rPr>
      </w:pPr>
    </w:p>
    <w:p w:rsidR="00EA6172" w:rsidRPr="00F50FC2" w:rsidRDefault="00EA6172" w:rsidP="00EA6172">
      <w:pPr>
        <w:pStyle w:val="a4"/>
        <w:shd w:val="clear" w:color="auto" w:fill="FFFFFF"/>
        <w:rPr>
          <w:sz w:val="28"/>
          <w:szCs w:val="28"/>
        </w:rPr>
      </w:pPr>
      <w:r w:rsidRPr="00F50FC2">
        <w:rPr>
          <w:b/>
          <w:bCs/>
          <w:sz w:val="28"/>
          <w:szCs w:val="28"/>
        </w:rPr>
        <w:t>Тема :</w:t>
      </w:r>
      <w:r w:rsidRPr="00F50FC2">
        <w:rPr>
          <w:rStyle w:val="apple-converted-space"/>
          <w:b/>
          <w:bCs/>
          <w:sz w:val="28"/>
          <w:szCs w:val="28"/>
        </w:rPr>
        <w:t> </w:t>
      </w:r>
      <w:r w:rsidRPr="00F50FC2">
        <w:rPr>
          <w:sz w:val="28"/>
          <w:szCs w:val="28"/>
        </w:rPr>
        <w:t>Обобщение по теме «</w:t>
      </w:r>
      <w:r w:rsidR="007F1B83">
        <w:rPr>
          <w:sz w:val="28"/>
          <w:szCs w:val="28"/>
        </w:rPr>
        <w:t>Все работы хороши..</w:t>
      </w:r>
      <w:r w:rsidRPr="00F50FC2">
        <w:rPr>
          <w:sz w:val="28"/>
          <w:szCs w:val="28"/>
        </w:rPr>
        <w:t>»</w:t>
      </w:r>
    </w:p>
    <w:p w:rsidR="002C2BD6" w:rsidRDefault="00F50FC2" w:rsidP="002C2BD6">
      <w:pPr>
        <w:pStyle w:val="a4"/>
        <w:rPr>
          <w:color w:val="000000"/>
          <w:sz w:val="27"/>
          <w:szCs w:val="27"/>
        </w:rPr>
      </w:pPr>
      <w:r w:rsidRPr="00F50FC2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  <w:r w:rsidR="002C2BD6">
        <w:rPr>
          <w:color w:val="000000"/>
          <w:sz w:val="27"/>
          <w:szCs w:val="27"/>
        </w:rPr>
        <w:t xml:space="preserve"> обобщение пройденного материала,</w:t>
      </w:r>
      <w:r>
        <w:rPr>
          <w:color w:val="000000"/>
          <w:sz w:val="27"/>
          <w:szCs w:val="27"/>
        </w:rPr>
        <w:t xml:space="preserve"> развитие интереса к чтению, укрепление навыка чтения.</w:t>
      </w:r>
    </w:p>
    <w:p w:rsidR="00F50FC2" w:rsidRPr="002C2BD6" w:rsidRDefault="00F50FC2" w:rsidP="002C2BD6">
      <w:pPr>
        <w:pStyle w:val="a4"/>
        <w:rPr>
          <w:rFonts w:ascii="Tahoma" w:hAnsi="Tahoma" w:cs="Tahoma"/>
          <w:color w:val="000000"/>
          <w:sz w:val="19"/>
          <w:szCs w:val="19"/>
        </w:rPr>
      </w:pPr>
      <w:r w:rsidRPr="002C2BD6">
        <w:rPr>
          <w:b/>
          <w:sz w:val="28"/>
          <w:szCs w:val="28"/>
        </w:rPr>
        <w:t>Задачи:</w:t>
      </w:r>
    </w:p>
    <w:p w:rsidR="00F50FC2" w:rsidRPr="002C2BD6" w:rsidRDefault="00F50FC2" w:rsidP="002C2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BD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2C2BD6">
        <w:rPr>
          <w:rFonts w:ascii="Times New Roman" w:hAnsi="Times New Roman" w:cs="Times New Roman"/>
          <w:sz w:val="28"/>
          <w:szCs w:val="28"/>
        </w:rPr>
        <w:t>:</w:t>
      </w:r>
      <w:r w:rsidRPr="002C2B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BD6">
        <w:rPr>
          <w:rFonts w:ascii="Times New Roman" w:hAnsi="Times New Roman" w:cs="Times New Roman"/>
          <w:sz w:val="28"/>
          <w:szCs w:val="28"/>
        </w:rPr>
        <w:t>формировать читательские умения при работе с текстом</w:t>
      </w:r>
      <w:r w:rsidR="002C2BD6">
        <w:rPr>
          <w:rFonts w:ascii="Times New Roman" w:hAnsi="Times New Roman" w:cs="Times New Roman"/>
          <w:sz w:val="28"/>
          <w:szCs w:val="28"/>
        </w:rPr>
        <w:t xml:space="preserve">, вопросами; </w:t>
      </w:r>
      <w:r w:rsidRPr="002C2BD6">
        <w:rPr>
          <w:rFonts w:ascii="Times New Roman" w:hAnsi="Times New Roman" w:cs="Times New Roman"/>
          <w:sz w:val="28"/>
          <w:szCs w:val="28"/>
        </w:rPr>
        <w:t>расширять кругозор и словарный запас учащихся;</w:t>
      </w:r>
    </w:p>
    <w:p w:rsidR="00F50FC2" w:rsidRPr="002C2BD6" w:rsidRDefault="00F50FC2" w:rsidP="002C2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BD6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Pr="002C2BD6">
        <w:rPr>
          <w:rFonts w:ascii="Times New Roman" w:hAnsi="Times New Roman" w:cs="Times New Roman"/>
          <w:sz w:val="28"/>
          <w:szCs w:val="28"/>
        </w:rPr>
        <w:t>: активизировать познавательную деятельность учащихся, развивать коммуникативные навыки, творческие способности учащихся;</w:t>
      </w:r>
    </w:p>
    <w:p w:rsidR="00F50FC2" w:rsidRDefault="00F50FC2" w:rsidP="002C2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BD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C2BD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читательского интереса, нравственных качеств - уважения к труду;</w:t>
      </w:r>
      <w:r w:rsidRPr="002C2B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BD6">
        <w:rPr>
          <w:rFonts w:ascii="Times New Roman" w:hAnsi="Times New Roman" w:cs="Times New Roman"/>
          <w:sz w:val="28"/>
          <w:szCs w:val="28"/>
        </w:rPr>
        <w:t>воспитывать умение работать дружно, согласованно с одноклассниками;</w:t>
      </w:r>
    </w:p>
    <w:p w:rsidR="002C2BD6" w:rsidRPr="002C2BD6" w:rsidRDefault="002C2BD6" w:rsidP="002C2B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книги, записи на доске, карточки для игры</w:t>
      </w:r>
    </w:p>
    <w:p w:rsidR="00EA6172" w:rsidRPr="00F50FC2" w:rsidRDefault="00EA6172" w:rsidP="00EA6172">
      <w:pPr>
        <w:pStyle w:val="a4"/>
        <w:shd w:val="clear" w:color="auto" w:fill="FFFFFF"/>
        <w:rPr>
          <w:sz w:val="28"/>
          <w:szCs w:val="28"/>
        </w:rPr>
      </w:pP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 xml:space="preserve">                                      Ход урока:</w:t>
      </w:r>
    </w:p>
    <w:p w:rsid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6172">
        <w:rPr>
          <w:rFonts w:ascii="Times New Roman" w:hAnsi="Times New Roman" w:cs="Times New Roman"/>
          <w:sz w:val="28"/>
          <w:szCs w:val="28"/>
        </w:rPr>
        <w:t>Оргмомент</w:t>
      </w:r>
    </w:p>
    <w:p w:rsidR="00F50FC2" w:rsidRDefault="00F50FC2" w:rsidP="00F50FC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 На уроке не лениться,</w:t>
      </w:r>
    </w:p>
    <w:p w:rsidR="00F50FC2" w:rsidRDefault="00F50FC2" w:rsidP="00F50FC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Не болтать и не крутиться,</w:t>
      </w:r>
    </w:p>
    <w:p w:rsidR="00F50FC2" w:rsidRDefault="00F50FC2" w:rsidP="00F50FC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А лишь учиться  и трудиться</w:t>
      </w:r>
    </w:p>
    <w:p w:rsidR="00F50FC2" w:rsidRDefault="00F50FC2" w:rsidP="00F50FC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В жизни это пригодится !</w:t>
      </w:r>
    </w:p>
    <w:p w:rsidR="00F50FC2" w:rsidRPr="00EA6172" w:rsidRDefault="00F50FC2" w:rsidP="00EA6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A6172">
        <w:rPr>
          <w:rFonts w:ascii="Times New Roman" w:hAnsi="Times New Roman" w:cs="Times New Roman"/>
          <w:b/>
          <w:sz w:val="28"/>
          <w:szCs w:val="28"/>
        </w:rPr>
        <w:t>Артикуляционная гимнастика-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A6172">
        <w:rPr>
          <w:rFonts w:ascii="Times New Roman" w:hAnsi="Times New Roman" w:cs="Times New Roman"/>
          <w:b/>
          <w:sz w:val="28"/>
          <w:szCs w:val="28"/>
        </w:rPr>
        <w:t>Чтение слоговых таблиц( слайды)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A6172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>А) Составить слово из слогов.</w:t>
      </w:r>
    </w:p>
    <w:p w:rsidR="0038023C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  ЛО    КО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>Б) Беседа по содержанию сказки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>В) Чтение сказки на оценку</w:t>
      </w:r>
    </w:p>
    <w:p w:rsidR="00EA6172" w:rsidRPr="00F50FC2" w:rsidRDefault="00EA6172" w:rsidP="00EA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0FC2">
        <w:rPr>
          <w:rFonts w:ascii="Times New Roman" w:hAnsi="Times New Roman" w:cs="Times New Roman"/>
          <w:b/>
          <w:sz w:val="28"/>
          <w:szCs w:val="28"/>
        </w:rPr>
        <w:t>5. Работа по теме: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>Введение в тему:</w:t>
      </w:r>
    </w:p>
    <w:p w:rsidR="00EA6172" w:rsidRPr="00EA6172" w:rsidRDefault="00EA6172" w:rsidP="00EA617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>На доске названия произведений, которые мы изучили. Прочитайте, вспомните название темы.</w:t>
      </w:r>
      <w:r w:rsidRPr="00EA61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(СЛАЙД)</w:t>
      </w:r>
    </w:p>
    <w:p w:rsidR="00EA6172" w:rsidRPr="00EA6172" w:rsidRDefault="00EA6172" w:rsidP="00EA617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6172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«Важные дела» « Мои работники»,» Смородинка», « Теленок» « Какого цвета ремесла?»» Чем пахнут ремесла?», « Колосок»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>- Как называлась тема которую мы изучали?</w:t>
      </w:r>
    </w:p>
    <w:p w:rsidR="00EA6172" w:rsidRPr="00EA6172" w:rsidRDefault="00EA6172" w:rsidP="00EA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172">
        <w:rPr>
          <w:rFonts w:ascii="Times New Roman" w:hAnsi="Times New Roman" w:cs="Times New Roman"/>
          <w:sz w:val="28"/>
          <w:szCs w:val="28"/>
        </w:rPr>
        <w:t>«УЧИМСЯ ТРУДИТЬСЯ»</w:t>
      </w:r>
      <w:r>
        <w:rPr>
          <w:rFonts w:ascii="Times New Roman" w:hAnsi="Times New Roman" w:cs="Times New Roman"/>
          <w:sz w:val="28"/>
          <w:szCs w:val="28"/>
        </w:rPr>
        <w:t xml:space="preserve"> ( СЛАЙД)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Итак, сегодня мы обобщаем тему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FC2">
        <w:rPr>
          <w:rFonts w:ascii="Times New Roman" w:hAnsi="Times New Roman" w:cs="Times New Roman"/>
          <w:b/>
          <w:bCs/>
          <w:sz w:val="28"/>
          <w:szCs w:val="28"/>
        </w:rPr>
        <w:t>«Учимся трудиться».</w:t>
      </w:r>
      <w:r w:rsidRPr="00F50FC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>Напоминаю, что игра поможет нам проверить не только ваши знания по теме, но и продемонстрирует вашу находчивость, выдержанность, взаимовыручку, терпеливость, дисциплинированность, уважение друг к другу.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 Я хочу проверить, насколько хорошо вы знаете авторов произведений данной темы. Подберите фамилии авторов к названиям произведений      (СЛАЙД)   </w:t>
      </w:r>
    </w:p>
    <w:p w:rsidR="00F50FC2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Мои работники                                        С. Михалков</w:t>
      </w:r>
    </w:p>
    <w:p w:rsidR="00F50FC2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Смородинка                                              Дж. </w:t>
      </w:r>
      <w:proofErr w:type="spellStart"/>
      <w:r w:rsidRPr="00F50FC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</w:p>
    <w:p w:rsidR="00F50FC2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Важные дела                                             О. Донченко</w:t>
      </w:r>
    </w:p>
    <w:p w:rsidR="00F50FC2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Какого цвета ремесла?                              Е. Пермяк</w:t>
      </w:r>
    </w:p>
    <w:p w:rsidR="00F50FC2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Теленок                                                      М. Пожаров</w:t>
      </w:r>
    </w:p>
    <w:p w:rsidR="00F50FC2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172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A6172" w:rsidRPr="00F5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начнём мы </w:t>
      </w:r>
      <w:r w:rsidR="00EA6172" w:rsidRPr="00F50FC2">
        <w:rPr>
          <w:rFonts w:ascii="Times New Roman" w:hAnsi="Times New Roman" w:cs="Times New Roman"/>
          <w:sz w:val="28"/>
          <w:szCs w:val="28"/>
        </w:rPr>
        <w:t xml:space="preserve"> с  произведения «Важные дела».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III. Обобщение полученных знаний.(СЛАЙД)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1) О каких важных делах ребят пишет С.Михалков?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1.Учёба.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2.Помощь маме.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3.Уход за бабушкой.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4.Работа в огороде.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5.Кормление цыплят.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6.Сбор семян.</w:t>
      </w:r>
    </w:p>
    <w:p w:rsidR="00390C4F" w:rsidRPr="00F50FC2" w:rsidRDefault="00EA6172" w:rsidP="00F50FC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Итог.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>Какое дело самое главное для ребят? Почему?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C4F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90C4F" w:rsidRPr="00F50FC2">
        <w:rPr>
          <w:rFonts w:ascii="Times New Roman" w:hAnsi="Times New Roman" w:cs="Times New Roman"/>
          <w:sz w:val="28"/>
          <w:szCs w:val="28"/>
        </w:rPr>
        <w:t>Переходим ко 2 произведению. Кто главный герой в рассказе Е. Пермяка «Смородинка»? Таня.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  <w:shd w:val="clear" w:color="auto" w:fill="00FFFF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Как Таня выращивала смородину?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>Вспомнить последовательность работы девочки в посадке смородины.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 1. Выполола сорняки.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2.Вскопала землю.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3.Посадила черенки.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4.Поливала.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5.Ухаживала.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6.Собрала ягоды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>Какие черты характера девочки помогли ей вырастить смородину? СЛАЙД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0FC2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F50F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 xml:space="preserve"> Как называется загадка?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FC2">
        <w:rPr>
          <w:rFonts w:ascii="Times New Roman" w:hAnsi="Times New Roman" w:cs="Times New Roman"/>
          <w:b/>
          <w:bCs/>
          <w:sz w:val="28"/>
          <w:szCs w:val="28"/>
        </w:rPr>
        <w:t>Мои работники.</w:t>
      </w:r>
      <w:r w:rsidRPr="00F50FC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>Покажем, как девочка сажала смородинку (движения).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C4F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 </w:t>
      </w:r>
      <w:r w:rsidR="00390C4F" w:rsidRPr="00F50FC2">
        <w:rPr>
          <w:rFonts w:ascii="Times New Roman" w:hAnsi="Times New Roman" w:cs="Times New Roman"/>
          <w:sz w:val="28"/>
          <w:szCs w:val="28"/>
        </w:rPr>
        <w:t>Кого в рассказе О. Донченко взял на воспитание Митя? Телёнка.</w:t>
      </w:r>
      <w:r w:rsidR="00390C4F"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Как мальчик ухаживал за телёнком?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lastRenderedPageBreak/>
        <w:t>1Построил сарайчик.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2Кормил молоком.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3Менял подстилку.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4Мыл тёплой водой с мылом.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5Выпускал пастись.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6Кормил сахаром.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00"/>
        </w:rPr>
        <w:t> 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Pr="00F50FC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>Какой волнительный эпизод был в рассказе?</w:t>
      </w:r>
      <w:r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>5Чем закончилась история? Почему мама сказала, что из Мити выйдет хороший хозяин? Не побоялся взять слабого телёнка, хорошо ухаживал, вырастил замечательную корову.</w:t>
      </w:r>
    </w:p>
    <w:p w:rsidR="00390C4F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90C4F" w:rsidRPr="00F50FC2">
        <w:rPr>
          <w:rFonts w:ascii="Times New Roman" w:hAnsi="Times New Roman" w:cs="Times New Roman"/>
          <w:sz w:val="28"/>
          <w:szCs w:val="28"/>
        </w:rPr>
        <w:t>Назовите героев сказки «Колосок».</w:t>
      </w:r>
      <w:r w:rsidR="00390C4F"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90C4F" w:rsidRPr="00F50FC2">
        <w:rPr>
          <w:rFonts w:ascii="Times New Roman" w:hAnsi="Times New Roman" w:cs="Times New Roman"/>
          <w:sz w:val="28"/>
          <w:szCs w:val="28"/>
        </w:rPr>
        <w:t>6 На кого хотели – бы быть похожими? Почему?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Перечислите качества мышат из сказки «Колосок».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1.Лентяи.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2.Лодыри.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3.Ненадёжные.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4.Беззаботные.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5.Безответственные.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>6.Наглые</w:t>
      </w:r>
    </w:p>
    <w:p w:rsidR="00390C4F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390C4F" w:rsidRPr="00F50FC2">
        <w:rPr>
          <w:rFonts w:ascii="Times New Roman" w:hAnsi="Times New Roman" w:cs="Times New Roman"/>
          <w:b/>
          <w:sz w:val="28"/>
          <w:szCs w:val="28"/>
        </w:rPr>
        <w:t xml:space="preserve"> Какие стихотворения написал Д. </w:t>
      </w:r>
      <w:proofErr w:type="spellStart"/>
      <w:r w:rsidR="00390C4F" w:rsidRPr="00F50FC2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="00390C4F" w:rsidRPr="00F50FC2">
        <w:rPr>
          <w:rFonts w:ascii="Times New Roman" w:hAnsi="Times New Roman" w:cs="Times New Roman"/>
          <w:b/>
          <w:sz w:val="28"/>
          <w:szCs w:val="28"/>
        </w:rPr>
        <w:t>?</w:t>
      </w:r>
      <w:r w:rsidR="00390C4F" w:rsidRPr="00F50F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1.Назовите профессию, цвет спецодежды у которой белый.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Булочник, кондитер 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2.Какими цветами сверкает маляр?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Всеми, разноцветными 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3. Чем пахнет столяр?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Стружкой, доской 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4. Чем пахнет рыбак?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Рыбой, морем </w:t>
      </w:r>
    </w:p>
    <w:p w:rsidR="00390C4F" w:rsidRPr="00F50FC2" w:rsidRDefault="00F50FC2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0C4F" w:rsidRPr="00F50FC2">
        <w:rPr>
          <w:rFonts w:ascii="Times New Roman" w:hAnsi="Times New Roman" w:cs="Times New Roman"/>
          <w:b/>
          <w:bCs/>
          <w:sz w:val="28"/>
          <w:szCs w:val="28"/>
        </w:rPr>
        <w:t>Чему учат нас все произведения, которые мы сегодня повторяли?</w:t>
      </w:r>
    </w:p>
    <w:p w:rsidR="00390C4F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sz w:val="28"/>
          <w:szCs w:val="28"/>
        </w:rPr>
        <w:t xml:space="preserve">Трудолюбию </w:t>
      </w:r>
    </w:p>
    <w:p w:rsidR="00F50FC2" w:rsidRDefault="00F50FC2" w:rsidP="00F50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0FC2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F50FC2" w:rsidRDefault="00F50FC2" w:rsidP="00F50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Собери пословицу</w:t>
      </w:r>
    </w:p>
    <w:p w:rsidR="00F50FC2" w:rsidRPr="00F50FC2" w:rsidRDefault="00F50FC2" w:rsidP="00F50F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Прочитай пословицы о труде</w:t>
      </w:r>
    </w:p>
    <w:p w:rsidR="00390C4F" w:rsidRPr="00F50FC2" w:rsidRDefault="00390C4F" w:rsidP="00F50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C2">
        <w:rPr>
          <w:rFonts w:ascii="Times New Roman" w:hAnsi="Times New Roman" w:cs="Times New Roman"/>
          <w:b/>
          <w:bCs/>
          <w:sz w:val="28"/>
          <w:szCs w:val="28"/>
        </w:rPr>
        <w:t>VI. Итог:</w:t>
      </w:r>
      <w:r w:rsidRPr="00F50FC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50FC2">
        <w:rPr>
          <w:rFonts w:ascii="Times New Roman" w:hAnsi="Times New Roman" w:cs="Times New Roman"/>
          <w:sz w:val="28"/>
          <w:szCs w:val="28"/>
        </w:rPr>
        <w:t xml:space="preserve"> Понравился урок? Чем?</w:t>
      </w:r>
    </w:p>
    <w:p w:rsidR="00060C50" w:rsidRPr="00F50FC2" w:rsidRDefault="00060C50" w:rsidP="00F50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172" w:rsidRPr="00F50FC2" w:rsidRDefault="00EA6172" w:rsidP="00F50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9EF" w:rsidRPr="00F50FC2" w:rsidRDefault="00CB29EF" w:rsidP="00F50FC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29EF" w:rsidRPr="00F50FC2" w:rsidRDefault="00CB29EF" w:rsidP="00F50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C50" w:rsidRPr="00F50FC2" w:rsidRDefault="00060C50" w:rsidP="00F50F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0C50" w:rsidRPr="00F50FC2" w:rsidSect="007D770E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22A4"/>
    <w:multiLevelType w:val="hybridMultilevel"/>
    <w:tmpl w:val="CCE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A6172"/>
    <w:rsid w:val="00060C50"/>
    <w:rsid w:val="0008462A"/>
    <w:rsid w:val="002C2BD6"/>
    <w:rsid w:val="0038023C"/>
    <w:rsid w:val="00390C4F"/>
    <w:rsid w:val="007D770E"/>
    <w:rsid w:val="007F1B83"/>
    <w:rsid w:val="00C143D7"/>
    <w:rsid w:val="00CB29EF"/>
    <w:rsid w:val="00EA6172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172"/>
  </w:style>
  <w:style w:type="paragraph" w:styleId="a5">
    <w:name w:val="Balloon Text"/>
    <w:basedOn w:val="a"/>
    <w:link w:val="a6"/>
    <w:uiPriority w:val="99"/>
    <w:semiHidden/>
    <w:unhideWhenUsed/>
    <w:rsid w:val="003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C4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</cp:lastModifiedBy>
  <cp:revision>5</cp:revision>
  <cp:lastPrinted>2016-01-29T11:22:00Z</cp:lastPrinted>
  <dcterms:created xsi:type="dcterms:W3CDTF">2015-10-18T07:28:00Z</dcterms:created>
  <dcterms:modified xsi:type="dcterms:W3CDTF">2023-10-22T04:52:00Z</dcterms:modified>
</cp:coreProperties>
</file>